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A5" w:rsidRPr="005E04F8" w:rsidRDefault="00CD6D64" w:rsidP="00CD6D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 w:rsidRPr="005E04F8">
        <w:rPr>
          <w:rFonts w:ascii="Times New Roman" w:hAnsi="Times New Roman" w:cs="Times New Roman"/>
          <w:sz w:val="20"/>
        </w:rPr>
        <w:t>Projekt realizowany w ramach programu Erasmus+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252"/>
        <w:gridCol w:w="1559"/>
      </w:tblGrid>
      <w:tr w:rsidR="001D7E43" w:rsidRPr="005E04F8" w:rsidTr="00A35F7F">
        <w:trPr>
          <w:trHeight w:val="47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5E04F8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04F8">
              <w:rPr>
                <w:rFonts w:ascii="Times New Roman" w:hAnsi="Times New Roman" w:cs="Times New Roman"/>
                <w:szCs w:val="24"/>
              </w:rPr>
              <w:t>Lp</w:t>
            </w:r>
            <w:r w:rsidR="00D41DFE" w:rsidRPr="005E04F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:rsidR="001D7E43" w:rsidRPr="005E04F8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04F8">
              <w:rPr>
                <w:rFonts w:ascii="Times New Roman" w:hAnsi="Times New Roman" w:cs="Times New Roman"/>
                <w:szCs w:val="24"/>
              </w:rPr>
              <w:t>Elementy scenariusza</w:t>
            </w:r>
          </w:p>
        </w:tc>
      </w:tr>
      <w:tr w:rsidR="001D7E43" w:rsidRPr="005E04F8" w:rsidTr="00A35F7F">
        <w:trPr>
          <w:trHeight w:val="494"/>
        </w:trPr>
        <w:tc>
          <w:tcPr>
            <w:tcW w:w="534" w:type="dxa"/>
            <w:vAlign w:val="center"/>
          </w:tcPr>
          <w:p w:rsidR="001D7E43" w:rsidRPr="005E04F8" w:rsidRDefault="001D7E43" w:rsidP="001D7E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1D7E43" w:rsidRPr="005E04F8" w:rsidRDefault="00A35F7F" w:rsidP="001D7E43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Przed</w:t>
            </w:r>
            <w:r w:rsidR="001D7E43" w:rsidRPr="005E04F8">
              <w:rPr>
                <w:rFonts w:ascii="Times New Roman" w:hAnsi="Times New Roman" w:cs="Times New Roman"/>
              </w:rPr>
              <w:t>miot:</w:t>
            </w:r>
          </w:p>
        </w:tc>
        <w:tc>
          <w:tcPr>
            <w:tcW w:w="7370" w:type="dxa"/>
            <w:gridSpan w:val="3"/>
          </w:tcPr>
          <w:p w:rsidR="001D7E43" w:rsidRPr="005E04F8" w:rsidRDefault="00785C13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Pracownia gastronomiczna.</w:t>
            </w:r>
          </w:p>
        </w:tc>
      </w:tr>
      <w:tr w:rsidR="001D7E43" w:rsidRPr="005E04F8" w:rsidTr="00A35F7F">
        <w:tc>
          <w:tcPr>
            <w:tcW w:w="534" w:type="dxa"/>
            <w:vAlign w:val="center"/>
          </w:tcPr>
          <w:p w:rsidR="001D7E43" w:rsidRPr="005E04F8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1D7E43" w:rsidRPr="005E04F8" w:rsidRDefault="001D7E43" w:rsidP="001D7E43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Temat zajęć:</w:t>
            </w:r>
          </w:p>
        </w:tc>
        <w:tc>
          <w:tcPr>
            <w:tcW w:w="7370" w:type="dxa"/>
            <w:gridSpan w:val="3"/>
          </w:tcPr>
          <w:p w:rsidR="001D7E43" w:rsidRPr="005E04F8" w:rsidRDefault="00157690" w:rsidP="00DD60F2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Zastosowanie warzyw do sporządzania potraw.</w:t>
            </w:r>
          </w:p>
        </w:tc>
      </w:tr>
      <w:tr w:rsidR="001D7E43" w:rsidRPr="005E04F8" w:rsidTr="00A35F7F">
        <w:tc>
          <w:tcPr>
            <w:tcW w:w="534" w:type="dxa"/>
            <w:vAlign w:val="center"/>
          </w:tcPr>
          <w:p w:rsidR="001D7E43" w:rsidRPr="005E04F8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3</w:t>
            </w:r>
            <w:r w:rsidR="001D7E43" w:rsidRPr="005E04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Autor</w:t>
            </w:r>
          </w:p>
          <w:p w:rsidR="001D7E43" w:rsidRPr="005E04F8" w:rsidRDefault="001D7E43" w:rsidP="00157690">
            <w:pPr>
              <w:rPr>
                <w:rFonts w:ascii="Times New Roman" w:hAnsi="Times New Roman" w:cs="Times New Roman"/>
                <w:i/>
              </w:rPr>
            </w:pPr>
            <w:r w:rsidRPr="005E04F8">
              <w:rPr>
                <w:rFonts w:ascii="Times New Roman" w:hAnsi="Times New Roman" w:cs="Times New Roman"/>
                <w:i/>
              </w:rPr>
              <w:t>Imię i nazwisko:</w:t>
            </w:r>
            <w:r w:rsidR="00785C13" w:rsidRPr="005E04F8">
              <w:rPr>
                <w:rFonts w:ascii="Times New Roman" w:hAnsi="Times New Roman" w:cs="Times New Roman"/>
                <w:i/>
              </w:rPr>
              <w:t xml:space="preserve"> </w:t>
            </w:r>
            <w:r w:rsidR="00157690" w:rsidRPr="005E04F8">
              <w:rPr>
                <w:rFonts w:ascii="Times New Roman" w:hAnsi="Times New Roman" w:cs="Times New Roman"/>
                <w:i/>
              </w:rPr>
              <w:t xml:space="preserve">Halina </w:t>
            </w:r>
            <w:proofErr w:type="spellStart"/>
            <w:r w:rsidR="00157690" w:rsidRPr="005E04F8">
              <w:rPr>
                <w:rFonts w:ascii="Times New Roman" w:hAnsi="Times New Roman" w:cs="Times New Roman"/>
                <w:i/>
              </w:rPr>
              <w:t>Szpiłyk</w:t>
            </w:r>
            <w:proofErr w:type="spellEnd"/>
          </w:p>
        </w:tc>
      </w:tr>
      <w:tr w:rsidR="001D7E43" w:rsidRPr="005E04F8" w:rsidTr="00A35F7F">
        <w:tc>
          <w:tcPr>
            <w:tcW w:w="534" w:type="dxa"/>
            <w:vAlign w:val="center"/>
          </w:tcPr>
          <w:p w:rsidR="001D7E43" w:rsidRPr="005E04F8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4</w:t>
            </w:r>
            <w:r w:rsidR="001D7E43" w:rsidRPr="005E04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Uczniowie (klasa, poziom edukacyjny):</w:t>
            </w:r>
            <w:r w:rsidR="00785C13" w:rsidRPr="005E04F8">
              <w:rPr>
                <w:rFonts w:ascii="Times New Roman" w:hAnsi="Times New Roman" w:cs="Times New Roman"/>
              </w:rPr>
              <w:t xml:space="preserve"> </w:t>
            </w:r>
            <w:r w:rsidR="00157690" w:rsidRPr="005E04F8">
              <w:rPr>
                <w:rFonts w:ascii="Times New Roman" w:hAnsi="Times New Roman" w:cs="Times New Roman"/>
              </w:rPr>
              <w:t>I TŻ  (grupa2)</w:t>
            </w:r>
          </w:p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57690" w:rsidRPr="005E04F8" w:rsidTr="00A35F7F">
        <w:tc>
          <w:tcPr>
            <w:tcW w:w="534" w:type="dxa"/>
            <w:vAlign w:val="center"/>
          </w:tcPr>
          <w:p w:rsidR="00157690" w:rsidRPr="005E04F8" w:rsidRDefault="00157690" w:rsidP="001D7E43">
            <w:pPr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9071" w:type="dxa"/>
            <w:gridSpan w:val="4"/>
          </w:tcPr>
          <w:p w:rsidR="00157690" w:rsidRPr="005E04F8" w:rsidRDefault="00157690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Cel główny lekcji:</w:t>
            </w:r>
          </w:p>
          <w:p w:rsidR="00157690" w:rsidRPr="005E04F8" w:rsidRDefault="00157690" w:rsidP="0015769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kształtowanie umiejętności zastosowania warzyw do sporządzania potraw (zgodnie z wymaganiami OKE).</w:t>
            </w:r>
          </w:p>
          <w:p w:rsidR="00157690" w:rsidRPr="005E04F8" w:rsidRDefault="00157690" w:rsidP="0015769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1D7E43" w:rsidRPr="005E04F8" w:rsidTr="00A35F7F">
        <w:tc>
          <w:tcPr>
            <w:tcW w:w="534" w:type="dxa"/>
            <w:vAlign w:val="center"/>
          </w:tcPr>
          <w:p w:rsidR="001D7E43" w:rsidRPr="005E04F8" w:rsidRDefault="004A0ACB" w:rsidP="001D7E43">
            <w:pPr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6</w:t>
            </w:r>
            <w:r w:rsidR="001D7E43" w:rsidRPr="005E04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5E04F8" w:rsidRDefault="00157690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Cel ogólny lekcji.</w:t>
            </w:r>
          </w:p>
          <w:p w:rsidR="00157690" w:rsidRPr="005E04F8" w:rsidRDefault="00157690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Uczeń:</w:t>
            </w:r>
          </w:p>
          <w:p w:rsidR="001D7E43" w:rsidRPr="005E04F8" w:rsidRDefault="00157690" w:rsidP="001576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przygotowuje elementy dań z warzyw:</w:t>
            </w:r>
          </w:p>
          <w:p w:rsidR="00157690" w:rsidRPr="005E04F8" w:rsidRDefault="00157690" w:rsidP="00C919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kroi i rozdrabnia warzywa</w:t>
            </w:r>
            <w:r w:rsidR="004A0ACB" w:rsidRPr="005E04F8">
              <w:rPr>
                <w:rFonts w:ascii="Times New Roman" w:hAnsi="Times New Roman" w:cs="Times New Roman"/>
              </w:rPr>
              <w:t xml:space="preserve"> stosując różne techniki, </w:t>
            </w:r>
          </w:p>
          <w:p w:rsidR="004A0ACB" w:rsidRPr="005E04F8" w:rsidRDefault="004A0ACB" w:rsidP="00C919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przygotowuje zupy,</w:t>
            </w:r>
          </w:p>
          <w:p w:rsidR="004A0ACB" w:rsidRPr="005E04F8" w:rsidRDefault="004A0ACB" w:rsidP="00C919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przygotowuje surówki,</w:t>
            </w:r>
          </w:p>
          <w:p w:rsidR="004A0ACB" w:rsidRPr="005E04F8" w:rsidRDefault="004A0ACB" w:rsidP="00C919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przygotowuje sałatki.</w:t>
            </w:r>
          </w:p>
          <w:p w:rsidR="004A0ACB" w:rsidRPr="005E04F8" w:rsidRDefault="004A0ACB" w:rsidP="0015769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1D7E43" w:rsidRPr="005E04F8" w:rsidTr="00A35F7F">
        <w:tc>
          <w:tcPr>
            <w:tcW w:w="534" w:type="dxa"/>
            <w:vAlign w:val="center"/>
          </w:tcPr>
          <w:p w:rsidR="001D7E43" w:rsidRPr="005E04F8" w:rsidRDefault="004A0ACB" w:rsidP="001D7E43">
            <w:pPr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7</w:t>
            </w:r>
            <w:r w:rsidR="001D7E43" w:rsidRPr="005E04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5E04F8" w:rsidRDefault="00D01214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Cele szczegółowe lekcji.</w:t>
            </w:r>
          </w:p>
          <w:p w:rsidR="00D01214" w:rsidRPr="005E04F8" w:rsidRDefault="00D01214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Uczeń:</w:t>
            </w:r>
          </w:p>
          <w:p w:rsidR="001D7E43" w:rsidRPr="005E04F8" w:rsidRDefault="00D01214" w:rsidP="00D012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umie dzielić warzywa na grupy,</w:t>
            </w:r>
          </w:p>
          <w:p w:rsidR="00D01214" w:rsidRPr="005E04F8" w:rsidRDefault="00D01214" w:rsidP="00D012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dobiera odpowiednie warzywa do potraw.</w:t>
            </w:r>
          </w:p>
          <w:p w:rsidR="00D01214" w:rsidRPr="005E04F8" w:rsidRDefault="00D01214" w:rsidP="00D01214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5E04F8" w:rsidTr="00A35F7F">
        <w:tc>
          <w:tcPr>
            <w:tcW w:w="534" w:type="dxa"/>
            <w:vAlign w:val="center"/>
          </w:tcPr>
          <w:p w:rsidR="001D7E43" w:rsidRPr="005E04F8" w:rsidRDefault="004A0ACB" w:rsidP="001D7E43">
            <w:pPr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8</w:t>
            </w:r>
            <w:r w:rsidR="001D7E43" w:rsidRPr="005E04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Metody nauczania:</w:t>
            </w:r>
            <w:r w:rsidR="00785C13" w:rsidRPr="005E04F8">
              <w:rPr>
                <w:rFonts w:ascii="Times New Roman" w:hAnsi="Times New Roman" w:cs="Times New Roman"/>
              </w:rPr>
              <w:t xml:space="preserve"> </w:t>
            </w:r>
            <w:r w:rsidR="00045B41" w:rsidRPr="005E04F8">
              <w:rPr>
                <w:rFonts w:ascii="Times New Roman" w:hAnsi="Times New Roman" w:cs="Times New Roman"/>
              </w:rPr>
              <w:t xml:space="preserve">wykład, </w:t>
            </w:r>
            <w:r w:rsidR="00E366D1" w:rsidRPr="005E04F8">
              <w:rPr>
                <w:rFonts w:ascii="Times New Roman" w:hAnsi="Times New Roman" w:cs="Times New Roman"/>
              </w:rPr>
              <w:t>dyskusja</w:t>
            </w:r>
            <w:r w:rsidR="00B669CC" w:rsidRPr="005E04F8">
              <w:rPr>
                <w:rFonts w:ascii="Times New Roman" w:hAnsi="Times New Roman" w:cs="Times New Roman"/>
              </w:rPr>
              <w:t xml:space="preserve">, </w:t>
            </w:r>
            <w:r w:rsidR="000C05A2">
              <w:rPr>
                <w:rFonts w:ascii="Times New Roman" w:hAnsi="Times New Roman" w:cs="Times New Roman"/>
              </w:rPr>
              <w:t xml:space="preserve">prezentacja, </w:t>
            </w:r>
            <w:r w:rsidR="00B669CC" w:rsidRPr="005E04F8">
              <w:rPr>
                <w:rFonts w:ascii="Times New Roman" w:hAnsi="Times New Roman" w:cs="Times New Roman"/>
              </w:rPr>
              <w:t>burza mózgów</w:t>
            </w:r>
            <w:r w:rsidR="00435D1F">
              <w:rPr>
                <w:rFonts w:ascii="Times New Roman" w:hAnsi="Times New Roman" w:cs="Times New Roman"/>
              </w:rPr>
              <w:t>, ćwiczenia.</w:t>
            </w:r>
          </w:p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5E04F8" w:rsidTr="00A35F7F">
        <w:tc>
          <w:tcPr>
            <w:tcW w:w="534" w:type="dxa"/>
            <w:vAlign w:val="center"/>
          </w:tcPr>
          <w:p w:rsidR="001D7E43" w:rsidRPr="005E04F8" w:rsidRDefault="004A0ACB" w:rsidP="001D7E43">
            <w:pPr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9</w:t>
            </w:r>
            <w:r w:rsidR="001D7E43" w:rsidRPr="005E04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Formy pracy na lekcji:</w:t>
            </w:r>
            <w:r w:rsidR="006B5C3E" w:rsidRPr="005E04F8">
              <w:rPr>
                <w:rFonts w:ascii="Times New Roman" w:hAnsi="Times New Roman" w:cs="Times New Roman"/>
              </w:rPr>
              <w:t xml:space="preserve"> praca w grupach</w:t>
            </w:r>
          </w:p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5E04F8" w:rsidTr="00A35F7F">
        <w:tc>
          <w:tcPr>
            <w:tcW w:w="534" w:type="dxa"/>
            <w:vAlign w:val="center"/>
          </w:tcPr>
          <w:p w:rsidR="001D7E43" w:rsidRPr="005E04F8" w:rsidRDefault="004A0ACB" w:rsidP="001D7E43">
            <w:pPr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10</w:t>
            </w:r>
            <w:r w:rsidR="001D7E43" w:rsidRPr="005E04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Środki dydaktyczne:</w:t>
            </w:r>
            <w:r w:rsidR="006B5C3E" w:rsidRPr="005E04F8">
              <w:rPr>
                <w:rFonts w:ascii="Times New Roman" w:hAnsi="Times New Roman" w:cs="Times New Roman"/>
              </w:rPr>
              <w:t xml:space="preserve"> komputer, projektor, karty pracy</w:t>
            </w:r>
            <w:r w:rsidR="00E366D1" w:rsidRPr="005E04F8">
              <w:rPr>
                <w:rFonts w:ascii="Times New Roman" w:hAnsi="Times New Roman" w:cs="Times New Roman"/>
              </w:rPr>
              <w:t xml:space="preserve">, aplikacja </w:t>
            </w:r>
            <w:proofErr w:type="spellStart"/>
            <w:r w:rsidR="00E366D1" w:rsidRPr="005E04F8">
              <w:rPr>
                <w:rFonts w:ascii="Times New Roman" w:hAnsi="Times New Roman" w:cs="Times New Roman"/>
              </w:rPr>
              <w:t>Bookcreator</w:t>
            </w:r>
            <w:proofErr w:type="spellEnd"/>
          </w:p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5E04F8" w:rsidTr="00A35F7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5E04F8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71" w:type="dxa"/>
            <w:gridSpan w:val="4"/>
            <w:shd w:val="clear" w:color="auto" w:fill="D9D9D9" w:themeFill="background1" w:themeFillShade="D9"/>
          </w:tcPr>
          <w:p w:rsidR="001D7E43" w:rsidRPr="005E04F8" w:rsidRDefault="001D7E43" w:rsidP="001D7E43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E04F8">
              <w:rPr>
                <w:rFonts w:ascii="Times New Roman" w:hAnsi="Times New Roman" w:cs="Times New Roman"/>
                <w:spacing w:val="-2"/>
              </w:rPr>
              <w:t>Przebieg lekcji z podziałem na czynności nauczyciela, ucznia i przydziałem czasu oraz wskazaniem miejsc wykorzystania nowoczesnej technologii i jej rodzajów</w:t>
            </w:r>
          </w:p>
          <w:p w:rsidR="00DA4271" w:rsidRPr="005E04F8" w:rsidRDefault="00DA4271" w:rsidP="001D7E43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43" w:rsidRPr="005E04F8" w:rsidTr="00A35F7F">
        <w:tc>
          <w:tcPr>
            <w:tcW w:w="3794" w:type="dxa"/>
            <w:gridSpan w:val="3"/>
            <w:shd w:val="clear" w:color="auto" w:fill="D9D9D9" w:themeFill="background1" w:themeFillShade="D9"/>
            <w:vAlign w:val="center"/>
          </w:tcPr>
          <w:p w:rsidR="001D7E43" w:rsidRPr="005E04F8" w:rsidRDefault="001D7E43" w:rsidP="001D7E43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Czynności</w:t>
            </w:r>
            <w:r w:rsidRPr="005E04F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E04F8">
              <w:rPr>
                <w:rFonts w:ascii="Times New Roman" w:hAnsi="Times New Roman" w:cs="Times New Roman"/>
                <w:spacing w:val="-2"/>
              </w:rPr>
              <w:t>nauczyciela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D7E43" w:rsidRPr="005E04F8" w:rsidRDefault="001D7E43" w:rsidP="001D7E43">
            <w:pPr>
              <w:pStyle w:val="TableParagraph"/>
              <w:spacing w:line="268" w:lineRule="exact"/>
              <w:ind w:left="1029"/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Czynności</w:t>
            </w:r>
            <w:r w:rsidRPr="005E04F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E04F8">
              <w:rPr>
                <w:rFonts w:ascii="Times New Roman" w:hAnsi="Times New Roman" w:cs="Times New Roman"/>
                <w:spacing w:val="-2"/>
              </w:rPr>
              <w:t>ucznia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7E43" w:rsidRPr="005E04F8" w:rsidRDefault="001D7E43" w:rsidP="00A35F7F">
            <w:pPr>
              <w:pStyle w:val="TableParagraph"/>
              <w:spacing w:line="268" w:lineRule="exact"/>
              <w:ind w:left="403"/>
              <w:jc w:val="center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Przydział</w:t>
            </w:r>
            <w:r w:rsidR="00A35F7F" w:rsidRPr="005E04F8">
              <w:rPr>
                <w:rFonts w:ascii="Times New Roman" w:hAnsi="Times New Roman" w:cs="Times New Roman"/>
              </w:rPr>
              <w:t xml:space="preserve"> c</w:t>
            </w:r>
            <w:r w:rsidRPr="005E04F8">
              <w:rPr>
                <w:rFonts w:ascii="Times New Roman" w:hAnsi="Times New Roman" w:cs="Times New Roman"/>
                <w:spacing w:val="-2"/>
              </w:rPr>
              <w:t>zasu</w:t>
            </w:r>
          </w:p>
        </w:tc>
      </w:tr>
      <w:tr w:rsidR="001D7E43" w:rsidRPr="005E04F8" w:rsidTr="00A35F7F">
        <w:trPr>
          <w:trHeight w:val="387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1D7E43" w:rsidRPr="005E04F8" w:rsidRDefault="001D7E43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  <w:b/>
                <w:spacing w:val="-2"/>
              </w:rPr>
              <w:t>CZĘŚĆ PRZYGOTOWAWCZA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5E04F8" w:rsidTr="00A35F7F">
        <w:tc>
          <w:tcPr>
            <w:tcW w:w="3794" w:type="dxa"/>
            <w:gridSpan w:val="3"/>
          </w:tcPr>
          <w:p w:rsidR="00DD60F2" w:rsidRPr="005E04F8" w:rsidRDefault="00DD60F2" w:rsidP="00DD60F2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- uzupełnienie wpisów w e-dzienniku : zapisanie tematu lekcji i uzupełnienie frekwencji</w:t>
            </w:r>
          </w:p>
          <w:p w:rsidR="001D7E43" w:rsidRPr="005E04F8" w:rsidRDefault="00DD60F2" w:rsidP="00DD60F2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- podanie tematu i celów lekcji</w:t>
            </w:r>
          </w:p>
          <w:p w:rsidR="001D7E43" w:rsidRPr="005E04F8" w:rsidRDefault="001D7E43" w:rsidP="00DD60F2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252" w:type="dxa"/>
          </w:tcPr>
          <w:p w:rsidR="001D7E43" w:rsidRPr="005E04F8" w:rsidRDefault="00DD60F2" w:rsidP="000C05A2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 xml:space="preserve">Uczniowie </w:t>
            </w:r>
            <w:r w:rsidR="000C05A2">
              <w:rPr>
                <w:rFonts w:ascii="Times New Roman" w:hAnsi="Times New Roman" w:cs="Times New Roman"/>
              </w:rPr>
              <w:t>witają</w:t>
            </w:r>
            <w:r w:rsidRPr="005E04F8">
              <w:rPr>
                <w:rFonts w:ascii="Times New Roman" w:hAnsi="Times New Roman" w:cs="Times New Roman"/>
              </w:rPr>
              <w:t xml:space="preserve"> nauczyciela</w:t>
            </w:r>
            <w:r w:rsidR="00576B95">
              <w:rPr>
                <w:rFonts w:ascii="Times New Roman" w:hAnsi="Times New Roman" w:cs="Times New Roman"/>
              </w:rPr>
              <w:t xml:space="preserve"> i przygotowują się do zajęć</w:t>
            </w:r>
            <w:r w:rsidRPr="005E04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7E43" w:rsidRPr="005E04F8" w:rsidRDefault="000C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60F2" w:rsidRPr="005E04F8">
              <w:rPr>
                <w:rFonts w:ascii="Times New Roman" w:hAnsi="Times New Roman" w:cs="Times New Roman"/>
              </w:rPr>
              <w:t xml:space="preserve"> minut</w:t>
            </w:r>
          </w:p>
        </w:tc>
      </w:tr>
      <w:tr w:rsidR="00A35F7F" w:rsidRPr="005E04F8" w:rsidTr="00A35F7F">
        <w:trPr>
          <w:trHeight w:val="442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5E04F8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  <w:b/>
                <w:spacing w:val="-2"/>
              </w:rPr>
              <w:t>CZĘŚĆ PODSTAWOWA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5E04F8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1D7E43" w:rsidRPr="005E04F8" w:rsidTr="00A35F7F">
        <w:tc>
          <w:tcPr>
            <w:tcW w:w="3794" w:type="dxa"/>
            <w:gridSpan w:val="3"/>
          </w:tcPr>
          <w:p w:rsidR="001D7E43" w:rsidRPr="005E04F8" w:rsidRDefault="00E9630B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 xml:space="preserve">- </w:t>
            </w:r>
            <w:r w:rsidR="006836A9" w:rsidRPr="005E04F8">
              <w:rPr>
                <w:rFonts w:ascii="Times New Roman" w:hAnsi="Times New Roman" w:cs="Times New Roman"/>
              </w:rPr>
              <w:t xml:space="preserve">Przedstawienie prezentacji „Kuchnia Lidla – </w:t>
            </w:r>
            <w:r w:rsidR="003E2005">
              <w:rPr>
                <w:rFonts w:ascii="Times New Roman" w:hAnsi="Times New Roman" w:cs="Times New Roman"/>
              </w:rPr>
              <w:t>sezonowość owoców i warzyw</w:t>
            </w:r>
            <w:r w:rsidR="006836A9" w:rsidRPr="005E04F8">
              <w:rPr>
                <w:rFonts w:ascii="Times New Roman" w:hAnsi="Times New Roman" w:cs="Times New Roman"/>
              </w:rPr>
              <w:t>”</w:t>
            </w:r>
          </w:p>
          <w:p w:rsidR="00E9630B" w:rsidRPr="005E04F8" w:rsidRDefault="00E9630B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 xml:space="preserve">- Przedstawienie korzyści </w:t>
            </w:r>
            <w:r w:rsidR="003E2005">
              <w:rPr>
                <w:rFonts w:ascii="Times New Roman" w:hAnsi="Times New Roman" w:cs="Times New Roman"/>
              </w:rPr>
              <w:t>płynących</w:t>
            </w:r>
            <w:r w:rsidR="00920E62">
              <w:rPr>
                <w:rFonts w:ascii="Times New Roman" w:hAnsi="Times New Roman" w:cs="Times New Roman"/>
              </w:rPr>
              <w:t xml:space="preserve"> </w:t>
            </w:r>
            <w:r w:rsidRPr="005E04F8">
              <w:rPr>
                <w:rFonts w:ascii="Times New Roman" w:hAnsi="Times New Roman" w:cs="Times New Roman"/>
              </w:rPr>
              <w:t>z korzystania sezonowych warzyw i owoców</w:t>
            </w:r>
            <w:r w:rsidR="003E2005">
              <w:rPr>
                <w:rFonts w:ascii="Times New Roman" w:hAnsi="Times New Roman" w:cs="Times New Roman"/>
              </w:rPr>
              <w:t>.</w:t>
            </w:r>
          </w:p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9630B" w:rsidRPr="005E04F8" w:rsidRDefault="00341996">
            <w:pPr>
              <w:rPr>
                <w:rFonts w:ascii="Times New Roman" w:hAnsi="Times New Roman" w:cs="Times New Roman"/>
              </w:rPr>
            </w:pPr>
            <w:hyperlink r:id="rId7" w:history="1">
              <w:r w:rsidR="00E9630B" w:rsidRPr="005E04F8">
                <w:rPr>
                  <w:rStyle w:val="Hipercze"/>
                  <w:rFonts w:ascii="Times New Roman" w:hAnsi="Times New Roman" w:cs="Times New Roman"/>
                </w:rPr>
                <w:t>https://kuchnialidla.pl/sezonowosc-owocow-i-warzyw</w:t>
              </w:r>
            </w:hyperlink>
          </w:p>
          <w:p w:rsidR="00E9630B" w:rsidRPr="005E04F8" w:rsidRDefault="00E9630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D7E43" w:rsidRPr="005E04F8" w:rsidRDefault="000C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836A9" w:rsidRPr="005E04F8">
              <w:rPr>
                <w:rFonts w:ascii="Times New Roman" w:hAnsi="Times New Roman" w:cs="Times New Roman"/>
              </w:rPr>
              <w:t xml:space="preserve"> minut</w:t>
            </w:r>
          </w:p>
        </w:tc>
      </w:tr>
      <w:tr w:rsidR="006836A9" w:rsidRPr="005E04F8" w:rsidTr="00A35F7F">
        <w:tc>
          <w:tcPr>
            <w:tcW w:w="3794" w:type="dxa"/>
            <w:gridSpan w:val="3"/>
          </w:tcPr>
          <w:p w:rsidR="006836A9" w:rsidRPr="005E04F8" w:rsidRDefault="00A70649" w:rsidP="006836A9">
            <w:pPr>
              <w:pStyle w:val="Textbody"/>
              <w:jc w:val="both"/>
              <w:rPr>
                <w:rFonts w:cs="Times New Roman"/>
                <w:color w:val="000000"/>
              </w:rPr>
            </w:pPr>
            <w:r w:rsidRPr="005E04F8">
              <w:rPr>
                <w:rFonts w:cs="Times New Roman"/>
                <w:color w:val="000000"/>
              </w:rPr>
              <w:lastRenderedPageBreak/>
              <w:t>Wykład wprowadzający do tematu oraz instruktaż wstępny.</w:t>
            </w:r>
          </w:p>
          <w:p w:rsidR="006836A9" w:rsidRPr="005E04F8" w:rsidRDefault="00683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A4271" w:rsidRPr="005E04F8" w:rsidRDefault="006836A9" w:rsidP="00A70649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 xml:space="preserve">Uczniowie </w:t>
            </w:r>
            <w:r w:rsidR="00A70649" w:rsidRPr="005E04F8">
              <w:rPr>
                <w:rFonts w:ascii="Times New Roman" w:hAnsi="Times New Roman" w:cs="Times New Roman"/>
              </w:rPr>
              <w:t>słuchają nauczyciela, zadają pytania.</w:t>
            </w:r>
          </w:p>
          <w:p w:rsidR="00A70649" w:rsidRPr="005E04F8" w:rsidRDefault="00A70649" w:rsidP="00A7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36A9" w:rsidRPr="005E04F8" w:rsidRDefault="00A70649" w:rsidP="00E366D1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1</w:t>
            </w:r>
            <w:r w:rsidR="00E366D1" w:rsidRPr="005E04F8">
              <w:rPr>
                <w:rFonts w:ascii="Times New Roman" w:hAnsi="Times New Roman" w:cs="Times New Roman"/>
              </w:rPr>
              <w:t>5</w:t>
            </w:r>
            <w:r w:rsidR="006836A9" w:rsidRPr="005E04F8">
              <w:rPr>
                <w:rFonts w:ascii="Times New Roman" w:hAnsi="Times New Roman" w:cs="Times New Roman"/>
              </w:rPr>
              <w:t xml:space="preserve"> minut</w:t>
            </w:r>
          </w:p>
        </w:tc>
      </w:tr>
      <w:tr w:rsidR="00A35F7F" w:rsidRPr="005E04F8" w:rsidTr="00A35F7F">
        <w:trPr>
          <w:trHeight w:val="403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5E04F8" w:rsidRDefault="00A35F7F" w:rsidP="00A35F7F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eastAsia="Calibri" w:hAnsi="Times New Roman" w:cs="Times New Roman"/>
                <w:b/>
                <w:spacing w:val="-2"/>
              </w:rPr>
              <w:t>CZĘŚĆ KOŃCOWA</w:t>
            </w:r>
            <w:r w:rsidRPr="005E04F8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5E04F8">
              <w:rPr>
                <w:rFonts w:ascii="Times New Roman" w:eastAsia="Calibri" w:hAnsi="Times New Roman" w:cs="Times New Roman"/>
              </w:rPr>
              <w:t>Podsumowanie lekcji i ewaluacja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5E04F8" w:rsidRDefault="00A35F7F" w:rsidP="00A35F7F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5E04F8" w:rsidTr="00A35F7F">
        <w:tc>
          <w:tcPr>
            <w:tcW w:w="3794" w:type="dxa"/>
            <w:gridSpan w:val="3"/>
          </w:tcPr>
          <w:p w:rsidR="00DD60F2" w:rsidRPr="005E04F8" w:rsidRDefault="006B5C3E" w:rsidP="00DD60F2">
            <w:pPr>
              <w:pStyle w:val="Textbody"/>
              <w:jc w:val="both"/>
              <w:rPr>
                <w:rFonts w:cs="Times New Roman"/>
                <w:color w:val="000000"/>
              </w:rPr>
            </w:pPr>
            <w:r w:rsidRPr="005E04F8">
              <w:rPr>
                <w:rFonts w:cs="Times New Roman"/>
                <w:color w:val="000000"/>
              </w:rPr>
              <w:t>Nauczyciel podsumowując lekcję uświadamia uczniom, że w działaniach omówionych przez nich na lekcji, tak naprawdę nie tylko dbamy</w:t>
            </w:r>
            <w:r w:rsidR="00982BBE" w:rsidRPr="005E04F8">
              <w:rPr>
                <w:rFonts w:cs="Times New Roman"/>
                <w:color w:val="000000"/>
              </w:rPr>
              <w:t xml:space="preserve"> o naszą planetę, ale także o nasze zdrowie.</w:t>
            </w:r>
          </w:p>
          <w:p w:rsidR="00982BBE" w:rsidRPr="005E04F8" w:rsidRDefault="00982BBE" w:rsidP="00DD60F2">
            <w:pPr>
              <w:pStyle w:val="Textbody"/>
              <w:jc w:val="both"/>
              <w:rPr>
                <w:rFonts w:cs="Times New Roman"/>
                <w:color w:val="000000"/>
              </w:rPr>
            </w:pPr>
            <w:r w:rsidRPr="005E04F8">
              <w:rPr>
                <w:rFonts w:cs="Times New Roman"/>
                <w:color w:val="000000"/>
              </w:rPr>
              <w:t>Omówienie zadania domowego.</w:t>
            </w:r>
          </w:p>
          <w:p w:rsidR="001D7E43" w:rsidRPr="005E04F8" w:rsidRDefault="00982BBE" w:rsidP="00982BBE">
            <w:pPr>
              <w:pStyle w:val="Textbody"/>
              <w:jc w:val="both"/>
              <w:rPr>
                <w:rFonts w:cs="Times New Roman"/>
                <w:color w:val="000000"/>
              </w:rPr>
            </w:pPr>
            <w:r w:rsidRPr="005E04F8">
              <w:rPr>
                <w:rFonts w:cs="Times New Roman"/>
                <w:color w:val="000000"/>
              </w:rPr>
              <w:t>Pożegnanie klasy.</w:t>
            </w:r>
          </w:p>
          <w:p w:rsidR="001D7E43" w:rsidRPr="005E04F8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366D1" w:rsidRPr="005E04F8" w:rsidRDefault="00E366D1">
            <w:pPr>
              <w:rPr>
                <w:rFonts w:ascii="Times New Roman" w:hAnsi="Times New Roman" w:cs="Times New Roman"/>
                <w:color w:val="000000"/>
              </w:rPr>
            </w:pPr>
          </w:p>
          <w:p w:rsidR="00E366D1" w:rsidRPr="005E04F8" w:rsidRDefault="00E366D1">
            <w:pPr>
              <w:rPr>
                <w:rFonts w:ascii="Times New Roman" w:hAnsi="Times New Roman" w:cs="Times New Roman"/>
                <w:color w:val="000000"/>
              </w:rPr>
            </w:pPr>
          </w:p>
          <w:p w:rsidR="00E366D1" w:rsidRPr="005E04F8" w:rsidRDefault="00E366D1">
            <w:pPr>
              <w:rPr>
                <w:rFonts w:ascii="Times New Roman" w:hAnsi="Times New Roman" w:cs="Times New Roman"/>
                <w:color w:val="000000"/>
              </w:rPr>
            </w:pPr>
          </w:p>
          <w:p w:rsidR="00E366D1" w:rsidRPr="005E04F8" w:rsidRDefault="00E366D1">
            <w:pPr>
              <w:rPr>
                <w:rFonts w:ascii="Times New Roman" w:hAnsi="Times New Roman" w:cs="Times New Roman"/>
                <w:color w:val="000000"/>
              </w:rPr>
            </w:pPr>
          </w:p>
          <w:p w:rsidR="00E366D1" w:rsidRPr="005E04F8" w:rsidRDefault="00E366D1">
            <w:pPr>
              <w:rPr>
                <w:rFonts w:ascii="Times New Roman" w:hAnsi="Times New Roman" w:cs="Times New Roman"/>
                <w:color w:val="000000"/>
              </w:rPr>
            </w:pPr>
          </w:p>
          <w:p w:rsidR="00E366D1" w:rsidRPr="005E04F8" w:rsidRDefault="00E366D1">
            <w:pPr>
              <w:rPr>
                <w:rFonts w:ascii="Times New Roman" w:hAnsi="Times New Roman" w:cs="Times New Roman"/>
                <w:color w:val="000000"/>
              </w:rPr>
            </w:pPr>
          </w:p>
          <w:p w:rsidR="00E366D1" w:rsidRPr="005E04F8" w:rsidRDefault="00E366D1">
            <w:pPr>
              <w:rPr>
                <w:rFonts w:ascii="Times New Roman" w:hAnsi="Times New Roman" w:cs="Times New Roman"/>
                <w:color w:val="000000"/>
              </w:rPr>
            </w:pPr>
          </w:p>
          <w:p w:rsidR="001D7E43" w:rsidRPr="005E04F8" w:rsidRDefault="00982BBE">
            <w:pPr>
              <w:rPr>
                <w:rFonts w:ascii="Times New Roman" w:hAnsi="Times New Roman" w:cs="Times New Roman"/>
                <w:color w:val="000000"/>
              </w:rPr>
            </w:pPr>
            <w:r w:rsidRPr="005E04F8">
              <w:rPr>
                <w:rFonts w:ascii="Times New Roman" w:hAnsi="Times New Roman" w:cs="Times New Roman"/>
                <w:color w:val="000000"/>
              </w:rPr>
              <w:t xml:space="preserve">Zadanie domowe  - Zaplanuj obiad </w:t>
            </w:r>
            <w:r w:rsidR="00A70649" w:rsidRPr="005E04F8">
              <w:rPr>
                <w:rFonts w:ascii="Times New Roman" w:hAnsi="Times New Roman" w:cs="Times New Roman"/>
                <w:color w:val="000000"/>
              </w:rPr>
              <w:t>z uwzględnieniem czterech warzyw.</w:t>
            </w:r>
            <w:r w:rsidR="00E366D1" w:rsidRPr="005E04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4F8">
              <w:rPr>
                <w:rFonts w:ascii="Times New Roman" w:hAnsi="Times New Roman" w:cs="Times New Roman"/>
                <w:color w:val="000000"/>
              </w:rPr>
              <w:t xml:space="preserve">Uzupełnienie książki w aplikacji </w:t>
            </w:r>
            <w:proofErr w:type="spellStart"/>
            <w:r w:rsidRPr="005E04F8">
              <w:rPr>
                <w:rFonts w:ascii="Times New Roman" w:hAnsi="Times New Roman" w:cs="Times New Roman"/>
                <w:color w:val="000000"/>
              </w:rPr>
              <w:t>Bookcreator</w:t>
            </w:r>
            <w:proofErr w:type="spellEnd"/>
            <w:r w:rsidRPr="005E04F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42325" w:rsidRPr="005E04F8" w:rsidRDefault="00342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E43" w:rsidRPr="005E04F8" w:rsidRDefault="00A70649">
            <w:pPr>
              <w:rPr>
                <w:rFonts w:ascii="Times New Roman" w:hAnsi="Times New Roman" w:cs="Times New Roman"/>
              </w:rPr>
            </w:pPr>
            <w:r w:rsidRPr="005E04F8">
              <w:rPr>
                <w:rFonts w:ascii="Times New Roman" w:hAnsi="Times New Roman" w:cs="Times New Roman"/>
              </w:rPr>
              <w:t>2</w:t>
            </w:r>
            <w:r w:rsidR="00982BBE" w:rsidRPr="005E04F8">
              <w:rPr>
                <w:rFonts w:ascii="Times New Roman" w:hAnsi="Times New Roman" w:cs="Times New Roman"/>
              </w:rPr>
              <w:t>5 minut</w:t>
            </w:r>
          </w:p>
        </w:tc>
      </w:tr>
    </w:tbl>
    <w:p w:rsidR="001D7E43" w:rsidRPr="005E04F8" w:rsidRDefault="001D7E43">
      <w:pPr>
        <w:rPr>
          <w:rFonts w:ascii="Times New Roman" w:hAnsi="Times New Roman" w:cs="Times New Roman"/>
        </w:rPr>
      </w:pPr>
    </w:p>
    <w:p w:rsidR="00342325" w:rsidRPr="005E04F8" w:rsidRDefault="00342325">
      <w:pPr>
        <w:rPr>
          <w:rFonts w:ascii="Times New Roman" w:hAnsi="Times New Roman" w:cs="Times New Roman"/>
        </w:rPr>
      </w:pPr>
    </w:p>
    <w:sectPr w:rsidR="00342325" w:rsidRPr="005E04F8" w:rsidSect="00A35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96" w:rsidRDefault="00341996" w:rsidP="001D7E43">
      <w:pPr>
        <w:spacing w:after="0" w:line="240" w:lineRule="auto"/>
      </w:pPr>
      <w:r>
        <w:separator/>
      </w:r>
    </w:p>
  </w:endnote>
  <w:endnote w:type="continuationSeparator" w:id="0">
    <w:p w:rsidR="00341996" w:rsidRDefault="00341996" w:rsidP="001D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96" w:rsidRDefault="00341996" w:rsidP="001D7E43">
      <w:pPr>
        <w:spacing w:after="0" w:line="240" w:lineRule="auto"/>
      </w:pPr>
      <w:r>
        <w:separator/>
      </w:r>
    </w:p>
  </w:footnote>
  <w:footnote w:type="continuationSeparator" w:id="0">
    <w:p w:rsidR="00341996" w:rsidRDefault="00341996" w:rsidP="001D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43" w:rsidRDefault="00CD6D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268605</wp:posOffset>
          </wp:positionH>
          <wp:positionV relativeFrom="paragraph">
            <wp:posOffset>-290830</wp:posOffset>
          </wp:positionV>
          <wp:extent cx="1765300" cy="588010"/>
          <wp:effectExtent l="19050" t="0" r="6350" b="0"/>
          <wp:wrapTight wrapText="bothSides">
            <wp:wrapPolygon edited="0">
              <wp:start x="-233" y="0"/>
              <wp:lineTo x="-233" y="20994"/>
              <wp:lineTo x="21678" y="20994"/>
              <wp:lineTo x="21678" y="0"/>
              <wp:lineTo x="-233" y="0"/>
            </wp:wrapPolygon>
          </wp:wrapTight>
          <wp:docPr id="3" name="Obraz 2" descr="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LOGO.png"/>
                  <pic:cNvPicPr/>
                </pic:nvPicPr>
                <pic:blipFill>
                  <a:blip r:embed="rId1"/>
                  <a:srcRect l="2434" t="14334" r="4492" b="21164"/>
                  <a:stretch>
                    <a:fillRect/>
                  </a:stretch>
                </pic:blipFill>
                <pic:spPr>
                  <a:xfrm>
                    <a:off x="0" y="0"/>
                    <a:ext cx="17653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-259080</wp:posOffset>
          </wp:positionV>
          <wp:extent cx="958850" cy="495300"/>
          <wp:effectExtent l="19050" t="0" r="0" b="0"/>
          <wp:wrapTight wrapText="bothSides">
            <wp:wrapPolygon edited="0">
              <wp:start x="-429" y="0"/>
              <wp:lineTo x="-429" y="20769"/>
              <wp:lineTo x="21457" y="20769"/>
              <wp:lineTo x="21457" y="0"/>
              <wp:lineTo x="-429" y="0"/>
            </wp:wrapPolygon>
          </wp:wrapTight>
          <wp:docPr id="2" name="Obraz 1" descr="Logo_zs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p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8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C14"/>
    <w:multiLevelType w:val="hybridMultilevel"/>
    <w:tmpl w:val="CE182E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CC0"/>
    <w:multiLevelType w:val="hybridMultilevel"/>
    <w:tmpl w:val="E8908EDC"/>
    <w:lvl w:ilvl="0" w:tplc="F1AAA7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6079"/>
    <w:multiLevelType w:val="hybridMultilevel"/>
    <w:tmpl w:val="97B0AB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15AD"/>
    <w:multiLevelType w:val="hybridMultilevel"/>
    <w:tmpl w:val="A0CE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6C35"/>
    <w:multiLevelType w:val="hybridMultilevel"/>
    <w:tmpl w:val="DAE8B6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A4976"/>
    <w:multiLevelType w:val="hybridMultilevel"/>
    <w:tmpl w:val="1632D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3"/>
    <w:rsid w:val="00045B41"/>
    <w:rsid w:val="000C05A2"/>
    <w:rsid w:val="00127C1E"/>
    <w:rsid w:val="00151A29"/>
    <w:rsid w:val="00157690"/>
    <w:rsid w:val="001D7E43"/>
    <w:rsid w:val="00263E0B"/>
    <w:rsid w:val="0028036A"/>
    <w:rsid w:val="00341996"/>
    <w:rsid w:val="00342325"/>
    <w:rsid w:val="003E2005"/>
    <w:rsid w:val="00435D1F"/>
    <w:rsid w:val="004A0ACB"/>
    <w:rsid w:val="004A6F89"/>
    <w:rsid w:val="004D3413"/>
    <w:rsid w:val="00576B95"/>
    <w:rsid w:val="005E04F8"/>
    <w:rsid w:val="006836A9"/>
    <w:rsid w:val="006958F5"/>
    <w:rsid w:val="006B5C3E"/>
    <w:rsid w:val="00721F7C"/>
    <w:rsid w:val="00752D65"/>
    <w:rsid w:val="00785C13"/>
    <w:rsid w:val="007E6BB0"/>
    <w:rsid w:val="00861A37"/>
    <w:rsid w:val="00920E62"/>
    <w:rsid w:val="009628F8"/>
    <w:rsid w:val="00982BBE"/>
    <w:rsid w:val="00A065A5"/>
    <w:rsid w:val="00A12473"/>
    <w:rsid w:val="00A35F7F"/>
    <w:rsid w:val="00A70649"/>
    <w:rsid w:val="00A86EDE"/>
    <w:rsid w:val="00AD52CB"/>
    <w:rsid w:val="00B669CC"/>
    <w:rsid w:val="00B74BAB"/>
    <w:rsid w:val="00C67A9F"/>
    <w:rsid w:val="00C919F8"/>
    <w:rsid w:val="00CD6D64"/>
    <w:rsid w:val="00D01214"/>
    <w:rsid w:val="00D41DFE"/>
    <w:rsid w:val="00D937E8"/>
    <w:rsid w:val="00DA4271"/>
    <w:rsid w:val="00DD60F2"/>
    <w:rsid w:val="00E366D1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4790A-D652-44E8-9C80-A0B75A9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E43"/>
  </w:style>
  <w:style w:type="paragraph" w:styleId="Stopka">
    <w:name w:val="footer"/>
    <w:basedOn w:val="Normalny"/>
    <w:link w:val="Stopka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43"/>
  </w:style>
  <w:style w:type="table" w:styleId="Tabela-Siatka">
    <w:name w:val="Table Grid"/>
    <w:basedOn w:val="Standardowy"/>
    <w:uiPriority w:val="59"/>
    <w:rsid w:val="001D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E4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7E43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6B5C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6B5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60F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uchnialidla.pl/sezonowosc-owocow-i-warzy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Anna Kustroń</cp:lastModifiedBy>
  <cp:revision>16</cp:revision>
  <dcterms:created xsi:type="dcterms:W3CDTF">2023-01-08T14:07:00Z</dcterms:created>
  <dcterms:modified xsi:type="dcterms:W3CDTF">2023-02-14T14:03:00Z</dcterms:modified>
</cp:coreProperties>
</file>